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3FF17" w14:textId="77777777" w:rsidR="002138A7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1E2ED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1E2ED6">
        <w:rPr>
          <w:rFonts w:ascii="Arial" w:hAnsi="Arial" w:cs="Arial"/>
          <w:b/>
          <w:sz w:val="22"/>
          <w:szCs w:val="22"/>
        </w:rPr>
        <w:t xml:space="preserve">ODDANIA DO </w:t>
      </w:r>
      <w:r w:rsidRPr="001E2ED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1E2ED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1E2ED6">
        <w:rPr>
          <w:rFonts w:ascii="Arial" w:hAnsi="Arial" w:cs="Arial"/>
          <w:b/>
          <w:sz w:val="22"/>
          <w:szCs w:val="22"/>
        </w:rPr>
        <w:t xml:space="preserve">: </w:t>
      </w:r>
      <w:r w:rsidRPr="001E2ED6">
        <w:rPr>
          <w:rFonts w:ascii="Arial" w:hAnsi="Arial" w:cs="Arial"/>
          <w:b/>
          <w:sz w:val="22"/>
          <w:szCs w:val="22"/>
        </w:rPr>
        <w:t xml:space="preserve"> </w:t>
      </w:r>
    </w:p>
    <w:p w14:paraId="03374BF6" w14:textId="544B5F13" w:rsidR="00C042E3" w:rsidRPr="001E2ED6" w:rsidRDefault="001033D3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1033D3">
        <w:rPr>
          <w:rFonts w:ascii="Arial" w:eastAsiaTheme="minorHAnsi" w:hAnsi="Arial" w:cs="Arial"/>
          <w:b/>
          <w:bCs/>
          <w:i/>
          <w:iCs/>
          <w:lang w:eastAsia="en-US"/>
        </w:rPr>
        <w:t>Rozbudowa sieci wodociągowej w Gminie Kłoczew</w:t>
      </w:r>
    </w:p>
    <w:p w14:paraId="7DAA9B2C" w14:textId="4D82220E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….</w:t>
      </w:r>
      <w:r w:rsidRPr="001E2ED6">
        <w:rPr>
          <w:rFonts w:ascii="Arial" w:hAnsi="Arial" w:cs="Arial"/>
          <w:b/>
          <w:sz w:val="22"/>
          <w:szCs w:val="22"/>
        </w:rPr>
        <w:t>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podmiotu</w:t>
      </w:r>
      <w:r w:rsidR="007D4705" w:rsidRPr="001E2ED6">
        <w:rPr>
          <w:rFonts w:ascii="Arial" w:hAnsi="Arial" w:cs="Arial"/>
          <w:sz w:val="18"/>
          <w:szCs w:val="18"/>
        </w:rPr>
        <w:t xml:space="preserve">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1A98970E" w14:textId="72541F65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</w:t>
      </w:r>
      <w:r w:rsidR="001E2ED6">
        <w:rPr>
          <w:rFonts w:ascii="Arial" w:hAnsi="Arial" w:cs="Arial"/>
          <w:b/>
          <w:sz w:val="22"/>
          <w:szCs w:val="22"/>
        </w:rPr>
        <w:t>.</w:t>
      </w:r>
      <w:r w:rsidR="00EB4447" w:rsidRPr="001E2ED6">
        <w:rPr>
          <w:rFonts w:ascii="Arial" w:hAnsi="Arial" w:cs="Arial"/>
          <w:b/>
          <w:sz w:val="22"/>
          <w:szCs w:val="22"/>
        </w:rPr>
        <w:t>……</w:t>
      </w:r>
    </w:p>
    <w:p w14:paraId="6AE7ABFB" w14:textId="07EE611A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(adres</w:t>
      </w:r>
      <w:r w:rsidR="007D4705" w:rsidRPr="001E2ED6">
        <w:rPr>
          <w:rFonts w:ascii="Arial" w:hAnsi="Arial" w:cs="Arial"/>
          <w:sz w:val="18"/>
          <w:szCs w:val="18"/>
        </w:rPr>
        <w:t xml:space="preserve"> podmiotu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54BDA95A" w14:textId="05719B01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 xml:space="preserve">oświadczam, że wykonawca: </w:t>
      </w:r>
      <w:r w:rsidRPr="001E2ED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……………………….</w:t>
      </w:r>
      <w:r w:rsidRPr="001E2ED6">
        <w:rPr>
          <w:rFonts w:ascii="Arial" w:hAnsi="Arial" w:cs="Arial"/>
          <w:b/>
          <w:sz w:val="22"/>
          <w:szCs w:val="22"/>
        </w:rPr>
        <w:t>………………………</w:t>
      </w:r>
      <w:r w:rsidR="001E2ED6">
        <w:rPr>
          <w:rFonts w:ascii="Arial" w:hAnsi="Arial" w:cs="Arial"/>
          <w:b/>
          <w:sz w:val="22"/>
          <w:szCs w:val="22"/>
        </w:rPr>
        <w:t>……………….</w:t>
      </w:r>
      <w:r w:rsidRPr="001E2ED6">
        <w:rPr>
          <w:rFonts w:ascii="Arial" w:hAnsi="Arial" w:cs="Arial"/>
          <w:b/>
          <w:sz w:val="22"/>
          <w:szCs w:val="22"/>
        </w:rPr>
        <w:t>...</w:t>
      </w:r>
    </w:p>
    <w:p w14:paraId="0B16D490" w14:textId="77777777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20D03A76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3717EC" w14:textId="20456213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może polegać na</w:t>
      </w:r>
      <w:r w:rsidR="00811F5C" w:rsidRPr="001E2ED6">
        <w:rPr>
          <w:rFonts w:ascii="Arial" w:hAnsi="Arial" w:cs="Arial"/>
          <w:sz w:val="22"/>
          <w:szCs w:val="22"/>
        </w:rPr>
        <w:t xml:space="preserve"> </w:t>
      </w:r>
      <w:r w:rsidRPr="001E2ED6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1E2ED6">
        <w:rPr>
          <w:rFonts w:ascii="Arial" w:hAnsi="Arial" w:cs="Arial"/>
          <w:sz w:val="22"/>
          <w:szCs w:val="22"/>
        </w:rPr>
        <w:t>…</w:t>
      </w:r>
      <w:r w:rsidRPr="001E2ED6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1E2ED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1E2ED6">
        <w:rPr>
          <w:rFonts w:ascii="Arial" w:hAnsi="Arial" w:cs="Arial"/>
          <w:sz w:val="22"/>
          <w:szCs w:val="22"/>
        </w:rPr>
        <w:t>: ……</w:t>
      </w:r>
      <w:r w:rsidR="00811F5C" w:rsidRPr="001E2ED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6F5F8640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 </w:t>
      </w:r>
    </w:p>
    <w:p w14:paraId="68AA5C36" w14:textId="3EAE26BB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1E2ED6" w:rsidRDefault="00863D9D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0A812DA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03D95586" w14:textId="18C01151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1B49428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3A71A5" w14:textId="08211FB6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53C68932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3801D5DA" w14:textId="028A236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6D04D1F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3548D9B" w14:textId="2A1270FC" w:rsidR="001E2ED6" w:rsidRDefault="00811F5C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1E2ED6">
        <w:rPr>
          <w:rFonts w:ascii="Arial" w:hAnsi="Arial" w:cs="Arial"/>
          <w:b/>
          <w:bCs/>
          <w:sz w:val="22"/>
          <w:szCs w:val="22"/>
        </w:rPr>
        <w:t>roboty budowlane</w:t>
      </w:r>
      <w:r w:rsidRPr="001E2ED6">
        <w:rPr>
          <w:rFonts w:ascii="Arial" w:hAnsi="Arial" w:cs="Arial"/>
          <w:b/>
          <w:bCs/>
          <w:sz w:val="22"/>
          <w:szCs w:val="22"/>
        </w:rPr>
        <w:t xml:space="preserve">, których wskazane zdolności dotyczą </w:t>
      </w:r>
      <w:r w:rsidR="001E2ED6">
        <w:rPr>
          <w:rFonts w:ascii="Arial" w:hAnsi="Arial" w:cs="Arial"/>
          <w:b/>
          <w:bCs/>
          <w:sz w:val="22"/>
          <w:szCs w:val="22"/>
        </w:rPr>
        <w:t>–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784C385D" w14:textId="146104E9" w:rsidR="00EB4447" w:rsidRPr="001E2ED6" w:rsidRDefault="00811F5C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……………………………………………………………………… 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="00EB4447" w:rsidRPr="001E2ED6">
        <w:rPr>
          <w:rFonts w:ascii="Arial" w:hAnsi="Arial" w:cs="Arial"/>
          <w:sz w:val="22"/>
          <w:szCs w:val="22"/>
        </w:rPr>
        <w:t xml:space="preserve"> </w:t>
      </w:r>
    </w:p>
    <w:p w14:paraId="1F1B4B83" w14:textId="69062D2B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65FCBE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F676F7" w14:textId="1015AFE4" w:rsidR="003E6318" w:rsidRPr="001E2ED6" w:rsidRDefault="00264AD5" w:rsidP="001E2ED6">
      <w:pPr>
        <w:spacing w:line="276" w:lineRule="auto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b/>
          <w:i/>
          <w:sz w:val="18"/>
          <w:szCs w:val="18"/>
        </w:rPr>
        <w:t xml:space="preserve">Druk wielokrotnego wykorzystania – należy wypełnić odrębnie </w:t>
      </w:r>
      <w:r w:rsidR="007D4705" w:rsidRPr="001E2ED6">
        <w:rPr>
          <w:rFonts w:ascii="Arial" w:hAnsi="Arial" w:cs="Arial"/>
          <w:b/>
          <w:i/>
          <w:sz w:val="18"/>
          <w:szCs w:val="18"/>
        </w:rPr>
        <w:t>przez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różn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podmiot</w:t>
      </w:r>
      <w:r w:rsidR="007D4705" w:rsidRPr="001E2ED6">
        <w:rPr>
          <w:rFonts w:ascii="Arial" w:hAnsi="Arial" w:cs="Arial"/>
          <w:b/>
          <w:i/>
          <w:sz w:val="18"/>
          <w:szCs w:val="18"/>
        </w:rPr>
        <w:t>y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oddając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swoje zasoby do dyspozycji wykonawcy</w:t>
      </w:r>
      <w:r w:rsidR="007D4705" w:rsidRPr="001E2ED6">
        <w:rPr>
          <w:rFonts w:ascii="Arial" w:hAnsi="Arial" w:cs="Arial"/>
          <w:b/>
          <w:i/>
          <w:sz w:val="18"/>
          <w:szCs w:val="18"/>
        </w:rPr>
        <w:t xml:space="preserve"> (jeżeli dotyczy)</w:t>
      </w:r>
      <w:r w:rsidRPr="001E2ED6">
        <w:rPr>
          <w:rFonts w:ascii="Arial" w:hAnsi="Arial" w:cs="Arial"/>
          <w:b/>
          <w:i/>
          <w:sz w:val="18"/>
          <w:szCs w:val="18"/>
        </w:rPr>
        <w:t>.</w:t>
      </w:r>
    </w:p>
    <w:sectPr w:rsidR="003E6318" w:rsidRPr="001E2ED6" w:rsidSect="00756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602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EA9D2" w14:textId="77777777" w:rsidR="001009ED" w:rsidRDefault="001009ED">
      <w:r>
        <w:separator/>
      </w:r>
    </w:p>
  </w:endnote>
  <w:endnote w:type="continuationSeparator" w:id="0">
    <w:p w14:paraId="349C8EA0" w14:textId="77777777" w:rsidR="001009ED" w:rsidRDefault="0010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3388" w14:textId="77777777" w:rsidR="007569AA" w:rsidRDefault="007569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5C8A" w14:textId="716E48CF" w:rsidR="00A14E1B" w:rsidRPr="001E2ED6" w:rsidRDefault="00264AD5" w:rsidP="001E2ED6">
    <w:pPr>
      <w:pStyle w:val="Stopka"/>
      <w:jc w:val="center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PAGE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  <w:r w:rsidRPr="001E2ED6">
      <w:rPr>
        <w:rFonts w:ascii="Arial" w:hAnsi="Arial" w:cs="Arial"/>
        <w:i/>
        <w:sz w:val="18"/>
        <w:szCs w:val="18"/>
      </w:rPr>
      <w:t xml:space="preserve"> z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NUMPAGES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</w:p>
  <w:p w14:paraId="107AE198" w14:textId="5407FC2F" w:rsidR="007569AA" w:rsidRPr="00762AAA" w:rsidRDefault="00264AD5" w:rsidP="007569AA">
    <w:pPr>
      <w:spacing w:line="276" w:lineRule="auto"/>
      <w:jc w:val="center"/>
      <w:rPr>
        <w:rFonts w:ascii="Arial" w:eastAsiaTheme="minorHAnsi" w:hAnsi="Arial" w:cs="Arial"/>
        <w:b/>
        <w:bCs/>
        <w:i/>
        <w:iCs/>
        <w:lang w:eastAsia="en-US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 </w:t>
    </w:r>
    <w:r w:rsidRPr="007569AA">
      <w:rPr>
        <w:rFonts w:ascii="Arial" w:hAnsi="Arial" w:cs="Arial"/>
        <w:i/>
        <w:sz w:val="20"/>
        <w:szCs w:val="20"/>
      </w:rPr>
      <w:t xml:space="preserve">– </w:t>
    </w:r>
    <w:r w:rsidR="001033D3" w:rsidRPr="001033D3">
      <w:rPr>
        <w:rFonts w:ascii="Arial" w:eastAsiaTheme="minorHAnsi" w:hAnsi="Arial" w:cs="Arial"/>
        <w:i/>
        <w:sz w:val="20"/>
        <w:szCs w:val="20"/>
        <w:lang w:eastAsia="en-US"/>
      </w:rPr>
      <w:t>Rozbudowa sieci wodociągowej w Gminie Kłoczew</w:t>
    </w:r>
  </w:p>
  <w:p w14:paraId="4B8BD912" w14:textId="552D3EE3" w:rsidR="00A14E1B" w:rsidRPr="001E2ED6" w:rsidRDefault="00A14E1B" w:rsidP="001E2ED6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0217" w14:textId="77777777" w:rsidR="007569AA" w:rsidRDefault="007569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CE92A" w14:textId="77777777" w:rsidR="001009ED" w:rsidRDefault="001009ED">
      <w:r>
        <w:separator/>
      </w:r>
    </w:p>
  </w:footnote>
  <w:footnote w:type="continuationSeparator" w:id="0">
    <w:p w14:paraId="17176F53" w14:textId="77777777" w:rsidR="001009ED" w:rsidRDefault="00100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D9EF" w14:textId="77777777" w:rsidR="007569AA" w:rsidRDefault="007569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8F49" w14:textId="3217B360" w:rsidR="001F3840" w:rsidRDefault="001E2ED6" w:rsidP="001F3840">
    <w:pPr>
      <w:pStyle w:val="Nagwek"/>
    </w:pPr>
    <w:r>
      <w:rPr>
        <w:noProof/>
      </w:rPr>
      <w:drawing>
        <wp:inline distT="0" distB="0" distL="0" distR="0" wp14:anchorId="79E05619" wp14:editId="711447E9">
          <wp:extent cx="5755005" cy="536575"/>
          <wp:effectExtent l="0" t="0" r="0" b="0"/>
          <wp:docPr id="18880826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3432" w14:textId="4E385C79" w:rsidR="00A14E1B" w:rsidRPr="001E2ED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1E2ED6" w:rsidRDefault="002138A7" w:rsidP="002138A7">
    <w:pPr>
      <w:ind w:left="-142" w:hanging="1"/>
      <w:rPr>
        <w:rFonts w:ascii="Arial" w:hAnsi="Arial" w:cs="Arial"/>
        <w:bCs/>
        <w:i/>
        <w:iCs/>
        <w:sz w:val="22"/>
        <w:szCs w:val="22"/>
      </w:rPr>
    </w:pPr>
    <w:r w:rsidRPr="001E2ED6">
      <w:rPr>
        <w:rFonts w:ascii="Arial" w:hAnsi="Arial" w:cs="Arial"/>
        <w:b/>
        <w:i/>
        <w:sz w:val="22"/>
        <w:szCs w:val="22"/>
        <w:u w:val="single"/>
      </w:rPr>
      <w:t>DOKUMENT SKŁADANY WRAZ Z OFERTĄ</w:t>
    </w:r>
    <w:r w:rsidRPr="001E2ED6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9D045" w14:textId="77777777" w:rsidR="007569AA" w:rsidRDefault="007569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C2251"/>
    <w:rsid w:val="000E2992"/>
    <w:rsid w:val="001009ED"/>
    <w:rsid w:val="001033D3"/>
    <w:rsid w:val="001063AB"/>
    <w:rsid w:val="00133DEC"/>
    <w:rsid w:val="0014503A"/>
    <w:rsid w:val="0014514F"/>
    <w:rsid w:val="00147FD4"/>
    <w:rsid w:val="001508C9"/>
    <w:rsid w:val="001740AB"/>
    <w:rsid w:val="001A5E45"/>
    <w:rsid w:val="001E2ED6"/>
    <w:rsid w:val="001F3840"/>
    <w:rsid w:val="002138A7"/>
    <w:rsid w:val="00264AD5"/>
    <w:rsid w:val="00276455"/>
    <w:rsid w:val="002853E5"/>
    <w:rsid w:val="00290F1D"/>
    <w:rsid w:val="0029383F"/>
    <w:rsid w:val="002C5A81"/>
    <w:rsid w:val="002E14EA"/>
    <w:rsid w:val="002F099D"/>
    <w:rsid w:val="00306BDB"/>
    <w:rsid w:val="0038746E"/>
    <w:rsid w:val="003B7836"/>
    <w:rsid w:val="003E6318"/>
    <w:rsid w:val="00452341"/>
    <w:rsid w:val="004544BD"/>
    <w:rsid w:val="00473021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569AA"/>
    <w:rsid w:val="00757934"/>
    <w:rsid w:val="00771A6F"/>
    <w:rsid w:val="00775568"/>
    <w:rsid w:val="00794F47"/>
    <w:rsid w:val="007A4312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A05BB5"/>
    <w:rsid w:val="00A1123F"/>
    <w:rsid w:val="00A14E1B"/>
    <w:rsid w:val="00A27414"/>
    <w:rsid w:val="00A417A9"/>
    <w:rsid w:val="00A46C48"/>
    <w:rsid w:val="00A57895"/>
    <w:rsid w:val="00A743BF"/>
    <w:rsid w:val="00AD71AA"/>
    <w:rsid w:val="00B36772"/>
    <w:rsid w:val="00B7299C"/>
    <w:rsid w:val="00C042E3"/>
    <w:rsid w:val="00C06C01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E583A"/>
    <w:rsid w:val="00F215FD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6</cp:revision>
  <cp:lastPrinted>2024-08-07T05:53:00Z</cp:lastPrinted>
  <dcterms:created xsi:type="dcterms:W3CDTF">2026-02-06T13:30:00Z</dcterms:created>
  <dcterms:modified xsi:type="dcterms:W3CDTF">2026-04-27T07:37:00Z</dcterms:modified>
</cp:coreProperties>
</file>